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709" w:rsidRPr="00833E5F" w:rsidRDefault="00784709" w:rsidP="0078470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709" w:rsidRPr="00CF1220" w:rsidRDefault="00784709" w:rsidP="0078470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1034</w:t>
      </w:r>
    </w:p>
    <w:p w:rsidR="00784709" w:rsidRPr="00833E5F" w:rsidRDefault="00784709" w:rsidP="007847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Default="00784709" w:rsidP="007847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07E35" w:rsidRPr="00833E5F" w:rsidRDefault="00807E35" w:rsidP="007847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84709" w:rsidRPr="00833E5F" w:rsidRDefault="00784709" w:rsidP="0078470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4709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07E35" w:rsidRPr="00833E5F" w:rsidRDefault="00807E35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4709" w:rsidRPr="00833E5F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84709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4709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07E35" w:rsidRPr="00833E5F" w:rsidRDefault="00807E35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4709" w:rsidRPr="00833E5F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84709" w:rsidRPr="00833E5F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4709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07E35" w:rsidRPr="00833E5F" w:rsidRDefault="00807E35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84709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84709" w:rsidRPr="00833E5F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84709" w:rsidRPr="00833E5F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84709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84709" w:rsidRDefault="00784709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07E35" w:rsidRDefault="00807E35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07E35" w:rsidRDefault="00807E35" w:rsidP="007847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4709" w:rsidRPr="00833E5F" w:rsidRDefault="00784709" w:rsidP="0078470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784709" w:rsidRPr="00833E5F" w:rsidRDefault="00784709" w:rsidP="0078470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16.</w:t>
      </w:r>
      <w:r w:rsidRPr="0036215A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689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Емилия Колева.</w:t>
      </w:r>
    </w:p>
    <w:p w:rsidR="00784709" w:rsidRPr="00833E5F" w:rsidRDefault="00784709" w:rsidP="0078470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D1320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„Мила Лифт“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А. 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84709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D1320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район „Лозенец“,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М. С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84709" w:rsidRPr="00ED6335" w:rsidRDefault="00784709" w:rsidP="00784709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A6D5E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D1320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„Алекс – ЕА сервиз“ ЕООД </w:t>
      </w:r>
      <w:r w:rsidRPr="00AA6D5E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784709" w:rsidRPr="00833E5F" w:rsidRDefault="00784709" w:rsidP="00784709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4709" w:rsidRPr="00833E5F" w:rsidRDefault="00784709" w:rsidP="00784709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784709" w:rsidRPr="00833E5F" w:rsidRDefault="00784709" w:rsidP="007847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7E35" w:rsidRDefault="00807E35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7E35" w:rsidRDefault="00807E35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7E35" w:rsidRDefault="00807E35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4709" w:rsidRPr="00833E5F" w:rsidRDefault="00784709" w:rsidP="0078470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4709" w:rsidRPr="00F450F1" w:rsidRDefault="00784709" w:rsidP="00784709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784709" w:rsidRDefault="00784709" w:rsidP="0078470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4709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07E35" w:rsidRPr="00833E5F" w:rsidRDefault="00807E35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Default="00784709" w:rsidP="0078470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07E35" w:rsidRPr="00833E5F" w:rsidRDefault="00807E35" w:rsidP="0078470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Докладвам подадената по преписката жалба, становища, и доказателствата към тях.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4709" w:rsidRDefault="00784709" w:rsidP="0036215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4709" w:rsidRDefault="00784709" w:rsidP="007847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84709" w:rsidRDefault="00784709" w:rsidP="0078470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784709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07E35" w:rsidRPr="00833E5F" w:rsidRDefault="00807E35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Default="00784709" w:rsidP="0078470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07E35" w:rsidRPr="00833E5F" w:rsidRDefault="00807E35" w:rsidP="0078470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25D60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А. А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36215A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Уважаеми господин председател, уважаеми членове на комисията, моля да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825D60">
        <w:rPr>
          <w:rFonts w:ascii="Times New Roman" w:hAnsi="Times New Roman" w:cs="Times New Roman"/>
          <w:sz w:val="24"/>
          <w:szCs w:val="24"/>
        </w:rPr>
        <w:t>важите</w:t>
      </w:r>
      <w:r w:rsidR="0036215A">
        <w:rPr>
          <w:rFonts w:ascii="Times New Roman" w:hAnsi="Times New Roman" w:cs="Times New Roman"/>
          <w:sz w:val="24"/>
          <w:szCs w:val="24"/>
        </w:rPr>
        <w:t xml:space="preserve"> </w:t>
      </w:r>
      <w:r w:rsidR="0036215A" w:rsidRPr="0036215A">
        <w:rPr>
          <w:rFonts w:ascii="Times New Roman" w:hAnsi="Times New Roman" w:cs="Times New Roman"/>
          <w:sz w:val="24"/>
          <w:szCs w:val="24"/>
        </w:rPr>
        <w:t>аргументи</w:t>
      </w:r>
      <w:r w:rsidR="0036215A">
        <w:rPr>
          <w:rFonts w:ascii="Times New Roman" w:hAnsi="Times New Roman" w:cs="Times New Roman"/>
          <w:sz w:val="24"/>
          <w:szCs w:val="24"/>
        </w:rPr>
        <w:t>те, подробно изложени в жалбата и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отмените атакуваното решение</w:t>
      </w:r>
      <w:r w:rsidR="0036215A">
        <w:rPr>
          <w:rFonts w:ascii="Times New Roman" w:hAnsi="Times New Roman" w:cs="Times New Roman"/>
          <w:sz w:val="24"/>
          <w:szCs w:val="24"/>
        </w:rPr>
        <w:t>. Моля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да се присъдят разноски</w:t>
      </w:r>
      <w:r w:rsidR="0036215A">
        <w:rPr>
          <w:rFonts w:ascii="Times New Roman" w:hAnsi="Times New Roman" w:cs="Times New Roman"/>
          <w:sz w:val="24"/>
          <w:szCs w:val="24"/>
        </w:rPr>
        <w:t>,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за което представям списък и доказателств</w:t>
      </w:r>
      <w:r w:rsidR="0036215A">
        <w:rPr>
          <w:rFonts w:ascii="Times New Roman" w:hAnsi="Times New Roman" w:cs="Times New Roman"/>
          <w:sz w:val="24"/>
          <w:szCs w:val="24"/>
        </w:rPr>
        <w:t>а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за извършването им</w:t>
      </w:r>
      <w:r w:rsidR="0036215A">
        <w:rPr>
          <w:rFonts w:ascii="Times New Roman" w:hAnsi="Times New Roman" w:cs="Times New Roman"/>
          <w:sz w:val="24"/>
          <w:szCs w:val="24"/>
        </w:rPr>
        <w:t>,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като платежното за </w:t>
      </w:r>
      <w:r w:rsidR="0036215A">
        <w:rPr>
          <w:rFonts w:ascii="Times New Roman" w:hAnsi="Times New Roman" w:cs="Times New Roman"/>
          <w:sz w:val="24"/>
          <w:szCs w:val="24"/>
        </w:rPr>
        <w:t>д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ържавната такса е вече между кориците на преписката. </w:t>
      </w:r>
    </w:p>
    <w:p w:rsidR="00784709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С.:</w:t>
      </w:r>
    </w:p>
    <w:p w:rsidR="0036215A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господин председател, уважаеми членове на комисията, моля да </w:t>
      </w:r>
      <w:r w:rsidR="0036215A" w:rsidRPr="0036215A">
        <w:rPr>
          <w:rFonts w:ascii="Times New Roman" w:hAnsi="Times New Roman" w:cs="Times New Roman"/>
          <w:sz w:val="24"/>
          <w:szCs w:val="24"/>
        </w:rPr>
        <w:t>оставите</w:t>
      </w:r>
      <w:r w:rsidR="00E86D30">
        <w:rPr>
          <w:rFonts w:ascii="Times New Roman" w:hAnsi="Times New Roman" w:cs="Times New Roman"/>
          <w:sz w:val="24"/>
          <w:szCs w:val="24"/>
        </w:rPr>
        <w:t xml:space="preserve"> в сила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решението </w:t>
      </w:r>
      <w:r w:rsidR="00E86D30">
        <w:rPr>
          <w:rFonts w:ascii="Times New Roman" w:hAnsi="Times New Roman" w:cs="Times New Roman"/>
          <w:sz w:val="24"/>
          <w:szCs w:val="24"/>
        </w:rPr>
        <w:t xml:space="preserve">за избор </w:t>
      </w:r>
      <w:r w:rsidR="0036215A" w:rsidRPr="0036215A">
        <w:rPr>
          <w:rFonts w:ascii="Times New Roman" w:hAnsi="Times New Roman" w:cs="Times New Roman"/>
          <w:sz w:val="24"/>
          <w:szCs w:val="24"/>
        </w:rPr>
        <w:t>на изпълнител</w:t>
      </w:r>
      <w:r w:rsidR="00E86D30">
        <w:rPr>
          <w:rFonts w:ascii="Times New Roman" w:hAnsi="Times New Roman" w:cs="Times New Roman"/>
          <w:sz w:val="24"/>
          <w:szCs w:val="24"/>
        </w:rPr>
        <w:t>,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поддържам изцяло стан</w:t>
      </w:r>
      <w:r w:rsidR="00E86D30">
        <w:rPr>
          <w:rFonts w:ascii="Times New Roman" w:hAnsi="Times New Roman" w:cs="Times New Roman"/>
          <w:sz w:val="24"/>
          <w:szCs w:val="24"/>
        </w:rPr>
        <w:t>овището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и </w:t>
      </w:r>
      <w:r w:rsidR="00E86D30">
        <w:rPr>
          <w:rFonts w:ascii="Times New Roman" w:hAnsi="Times New Roman" w:cs="Times New Roman"/>
          <w:sz w:val="24"/>
          <w:szCs w:val="24"/>
        </w:rPr>
        <w:t xml:space="preserve">писм. </w:t>
      </w:r>
      <w:r w:rsidR="0036215A" w:rsidRPr="0036215A">
        <w:rPr>
          <w:rFonts w:ascii="Times New Roman" w:hAnsi="Times New Roman" w:cs="Times New Roman"/>
          <w:sz w:val="24"/>
          <w:szCs w:val="24"/>
        </w:rPr>
        <w:t>бележки и по</w:t>
      </w:r>
      <w:r w:rsidR="00E86D30">
        <w:rPr>
          <w:rFonts w:ascii="Times New Roman" w:hAnsi="Times New Roman" w:cs="Times New Roman"/>
          <w:sz w:val="24"/>
          <w:szCs w:val="24"/>
        </w:rPr>
        <w:t xml:space="preserve"> отношение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на жалбата и моля да </w:t>
      </w:r>
      <w:r w:rsidR="00E86D30">
        <w:rPr>
          <w:rFonts w:ascii="Times New Roman" w:hAnsi="Times New Roman" w:cs="Times New Roman"/>
          <w:sz w:val="24"/>
          <w:szCs w:val="24"/>
        </w:rPr>
        <w:t>ми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бъде определен</w:t>
      </w:r>
      <w:r w:rsidR="00E86D30">
        <w:rPr>
          <w:rFonts w:ascii="Times New Roman" w:hAnsi="Times New Roman" w:cs="Times New Roman"/>
          <w:sz w:val="24"/>
          <w:szCs w:val="24"/>
        </w:rPr>
        <w:t>о</w:t>
      </w:r>
      <w:r w:rsidR="0036215A" w:rsidRPr="0036215A">
        <w:rPr>
          <w:rFonts w:ascii="Times New Roman" w:hAnsi="Times New Roman" w:cs="Times New Roman"/>
          <w:sz w:val="24"/>
          <w:szCs w:val="24"/>
        </w:rPr>
        <w:t xml:space="preserve"> и юриск. възнаграждение.</w:t>
      </w:r>
    </w:p>
    <w:p w:rsidR="0036215A" w:rsidRDefault="0036215A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7E35" w:rsidRDefault="00807E35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07E35" w:rsidRDefault="00807E35" w:rsidP="0078470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709" w:rsidRDefault="00784709" w:rsidP="0078470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07E35" w:rsidRPr="00833E5F" w:rsidRDefault="00807E35" w:rsidP="0078470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784709" w:rsidRPr="00833E5F" w:rsidRDefault="00784709" w:rsidP="0078470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84709" w:rsidRPr="00833E5F" w:rsidRDefault="00784709" w:rsidP="007847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07E3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784709" w:rsidRPr="00833E5F" w:rsidRDefault="00784709" w:rsidP="007847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84709" w:rsidRPr="00833E5F" w:rsidRDefault="00784709" w:rsidP="0078470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84709" w:rsidRPr="00833E5F" w:rsidRDefault="00784709" w:rsidP="00784709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84709" w:rsidRPr="00833E5F" w:rsidRDefault="00784709" w:rsidP="00784709">
      <w:pPr>
        <w:spacing w:after="0" w:line="264" w:lineRule="auto"/>
        <w:ind w:firstLine="708"/>
        <w:jc w:val="both"/>
      </w:pPr>
    </w:p>
    <w:p w:rsidR="00784709" w:rsidRPr="00833E5F" w:rsidRDefault="00784709" w:rsidP="00784709">
      <w:pPr>
        <w:spacing w:after="0" w:line="264" w:lineRule="auto"/>
        <w:ind w:firstLine="708"/>
        <w:jc w:val="both"/>
      </w:pPr>
    </w:p>
    <w:p w:rsidR="00784709" w:rsidRDefault="00784709" w:rsidP="00784709"/>
    <w:p w:rsidR="00FC3222" w:rsidRDefault="00FC3222"/>
    <w:sectPr w:rsidR="00FC322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636" w:rsidRDefault="00182636">
      <w:pPr>
        <w:spacing w:after="0" w:line="240" w:lineRule="auto"/>
      </w:pPr>
      <w:r>
        <w:separator/>
      </w:r>
    </w:p>
  </w:endnote>
  <w:endnote w:type="continuationSeparator" w:id="0">
    <w:p w:rsidR="00182636" w:rsidRDefault="00182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7847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E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1826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636" w:rsidRDefault="00182636">
      <w:pPr>
        <w:spacing w:after="0" w:line="240" w:lineRule="auto"/>
      </w:pPr>
      <w:r>
        <w:separator/>
      </w:r>
    </w:p>
  </w:footnote>
  <w:footnote w:type="continuationSeparator" w:id="0">
    <w:p w:rsidR="00182636" w:rsidRDefault="001826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709"/>
    <w:rsid w:val="00182636"/>
    <w:rsid w:val="0036215A"/>
    <w:rsid w:val="00784709"/>
    <w:rsid w:val="00807E35"/>
    <w:rsid w:val="00A45787"/>
    <w:rsid w:val="00E86D30"/>
    <w:rsid w:val="00FC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3E446"/>
  <w15:chartTrackingRefBased/>
  <w15:docId w15:val="{F5648928-27F5-45A6-BBBC-8F72B4858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4709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847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709"/>
    <w:rPr>
      <w:lang w:val="bg-BG"/>
    </w:rPr>
  </w:style>
  <w:style w:type="character" w:customStyle="1" w:styleId="outputtext">
    <w:name w:val="outputtext"/>
    <w:basedOn w:val="DefaultParagraphFont"/>
    <w:rsid w:val="00784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365</Words>
  <Characters>2085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2025-10-16T11:47:00Z</dcterms:created>
  <dcterms:modified xsi:type="dcterms:W3CDTF">2025-10-31T12:31:00Z</dcterms:modified>
</cp:coreProperties>
</file>